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7DE4" w14:textId="77777777" w:rsidR="00911757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>OPĆINA RAKOVEC</w:t>
      </w:r>
    </w:p>
    <w:p w14:paraId="56788F29" w14:textId="77777777" w:rsidR="00E14DB0" w:rsidRPr="00A03C80" w:rsidRDefault="00E14DB0" w:rsidP="00911757">
      <w:pPr>
        <w:jc w:val="center"/>
        <w:rPr>
          <w:rFonts w:ascii="Arial" w:hAnsi="Arial" w:cs="Arial"/>
        </w:rPr>
      </w:pPr>
    </w:p>
    <w:p w14:paraId="6A18F0FB" w14:textId="77777777" w:rsidR="00F93001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 xml:space="preserve">TEKUĆE DONACIJE ISPLAĆENE </w:t>
      </w:r>
      <w:r w:rsidR="00F93001">
        <w:rPr>
          <w:rFonts w:ascii="Arial" w:hAnsi="Arial" w:cs="Arial"/>
        </w:rPr>
        <w:t xml:space="preserve">ZA RAZDOBLJE </w:t>
      </w:r>
    </w:p>
    <w:p w14:paraId="59E1CC43" w14:textId="26FFBCE5" w:rsidR="00F93001" w:rsidRPr="00A03C80" w:rsidRDefault="00F93001" w:rsidP="009117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01.01.20</w:t>
      </w:r>
      <w:r w:rsidR="00237F0F">
        <w:rPr>
          <w:rFonts w:ascii="Arial" w:hAnsi="Arial" w:cs="Arial"/>
        </w:rPr>
        <w:t>2</w:t>
      </w:r>
      <w:r w:rsidR="00E61153">
        <w:rPr>
          <w:rFonts w:ascii="Arial" w:hAnsi="Arial" w:cs="Arial"/>
        </w:rPr>
        <w:t>2</w:t>
      </w:r>
      <w:r>
        <w:rPr>
          <w:rFonts w:ascii="Arial" w:hAnsi="Arial" w:cs="Arial"/>
        </w:rPr>
        <w:t>. – 31.12.20</w:t>
      </w:r>
      <w:r w:rsidR="00237F0F">
        <w:rPr>
          <w:rFonts w:ascii="Arial" w:hAnsi="Arial" w:cs="Arial"/>
        </w:rPr>
        <w:t>2</w:t>
      </w:r>
      <w:r w:rsidR="00E61153">
        <w:rPr>
          <w:rFonts w:ascii="Arial" w:hAnsi="Arial" w:cs="Arial"/>
        </w:rPr>
        <w:t>2</w:t>
      </w:r>
      <w:r>
        <w:rPr>
          <w:rFonts w:ascii="Arial" w:hAnsi="Arial" w:cs="Arial"/>
        </w:rPr>
        <w:t>. GODINE</w:t>
      </w:r>
    </w:p>
    <w:p w14:paraId="46660294" w14:textId="77777777" w:rsidR="00911757" w:rsidRPr="00A03C80" w:rsidRDefault="00911757" w:rsidP="00911757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61"/>
        <w:gridCol w:w="2659"/>
      </w:tblGrid>
      <w:tr w:rsidR="00237F0F" w:rsidRPr="00A03C80" w14:paraId="368568E1" w14:textId="77777777" w:rsidTr="00A03C80">
        <w:tc>
          <w:tcPr>
            <w:tcW w:w="4961" w:type="dxa"/>
          </w:tcPr>
          <w:p w14:paraId="2C9132DA" w14:textId="64767744" w:rsidR="00237F0F" w:rsidRPr="00A03C80" w:rsidRDefault="00237F0F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SPORTSKIM DRUŠTVIMA-NK RAKOVEC</w:t>
            </w:r>
          </w:p>
        </w:tc>
        <w:tc>
          <w:tcPr>
            <w:tcW w:w="2659" w:type="dxa"/>
          </w:tcPr>
          <w:p w14:paraId="59589628" w14:textId="1A866134" w:rsidR="00237F0F" w:rsidRDefault="0062521F" w:rsidP="006252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1D0DF7C3" w14:textId="77777777" w:rsidTr="00A03C80">
        <w:tc>
          <w:tcPr>
            <w:tcW w:w="4961" w:type="dxa"/>
          </w:tcPr>
          <w:p w14:paraId="1D11106C" w14:textId="5683ADD0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DONACIJE-DVD RAKOVEC</w:t>
            </w:r>
          </w:p>
        </w:tc>
        <w:tc>
          <w:tcPr>
            <w:tcW w:w="2659" w:type="dxa"/>
          </w:tcPr>
          <w:p w14:paraId="32AFCB10" w14:textId="09ED79FE" w:rsidR="00237F0F" w:rsidRDefault="009B31E7" w:rsidP="009B31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17AF201E" w14:textId="77777777" w:rsidTr="00A03C80">
        <w:tc>
          <w:tcPr>
            <w:tcW w:w="4961" w:type="dxa"/>
          </w:tcPr>
          <w:p w14:paraId="51CACEE3" w14:textId="2E5936F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HUM. ORGANIZACIJAMA-CRVENI KRIŽ VRBOVEC</w:t>
            </w:r>
          </w:p>
        </w:tc>
        <w:tc>
          <w:tcPr>
            <w:tcW w:w="2659" w:type="dxa"/>
          </w:tcPr>
          <w:p w14:paraId="6C6FCA41" w14:textId="42E8A182" w:rsidR="00237F0F" w:rsidRDefault="0062521F" w:rsidP="006252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37F0F">
              <w:rPr>
                <w:rFonts w:ascii="Arial" w:hAnsi="Arial" w:cs="Arial"/>
              </w:rPr>
              <w:t>.</w:t>
            </w:r>
            <w:r w:rsidR="00325B68">
              <w:rPr>
                <w:rFonts w:ascii="Arial" w:hAnsi="Arial" w:cs="Arial"/>
              </w:rPr>
              <w:t>2</w:t>
            </w:r>
            <w:r w:rsidR="00237F0F">
              <w:rPr>
                <w:rFonts w:ascii="Arial" w:hAnsi="Arial" w:cs="Arial"/>
              </w:rPr>
              <w:t>00,00</w:t>
            </w:r>
          </w:p>
        </w:tc>
      </w:tr>
      <w:tr w:rsidR="00237F0F" w:rsidRPr="00A03C80" w14:paraId="657793AC" w14:textId="77777777" w:rsidTr="00A03C80">
        <w:tc>
          <w:tcPr>
            <w:tcW w:w="4961" w:type="dxa"/>
          </w:tcPr>
          <w:p w14:paraId="15CFC6C1" w14:textId="3A2243FE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CIVILNA ZAŠTITA-DVD RAK</w:t>
            </w:r>
            <w:r w:rsidRPr="00A03C80">
              <w:rPr>
                <w:rFonts w:ascii="Arial" w:hAnsi="Arial" w:cs="Arial"/>
              </w:rPr>
              <w:t>OVEC</w:t>
            </w:r>
          </w:p>
        </w:tc>
        <w:tc>
          <w:tcPr>
            <w:tcW w:w="2659" w:type="dxa"/>
          </w:tcPr>
          <w:p w14:paraId="5F0888DE" w14:textId="66B2DC0C" w:rsidR="00237F0F" w:rsidRDefault="0062521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6487E20F" w14:textId="77777777" w:rsidTr="00A03C80">
        <w:tc>
          <w:tcPr>
            <w:tcW w:w="4961" w:type="dxa"/>
          </w:tcPr>
          <w:p w14:paraId="3B2BE37E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POL. STRANKAMA</w:t>
            </w:r>
          </w:p>
        </w:tc>
        <w:tc>
          <w:tcPr>
            <w:tcW w:w="2659" w:type="dxa"/>
          </w:tcPr>
          <w:p w14:paraId="1DC332FD" w14:textId="73382E68" w:rsidR="00237F0F" w:rsidRPr="00A03C80" w:rsidRDefault="0062521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9.018,00</w:t>
            </w:r>
          </w:p>
        </w:tc>
      </w:tr>
      <w:tr w:rsidR="00237F0F" w:rsidRPr="00A03C80" w14:paraId="71F26AE2" w14:textId="77777777" w:rsidTr="00A03C80">
        <w:tc>
          <w:tcPr>
            <w:tcW w:w="4961" w:type="dxa"/>
          </w:tcPr>
          <w:p w14:paraId="0E6C71AF" w14:textId="699C24CB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 SV. JURJA MUČENIKA, RAKOVEC</w:t>
            </w:r>
          </w:p>
        </w:tc>
        <w:tc>
          <w:tcPr>
            <w:tcW w:w="2659" w:type="dxa"/>
          </w:tcPr>
          <w:p w14:paraId="715200B7" w14:textId="6AC8D8FA" w:rsidR="00237F0F" w:rsidRPr="00A03C80" w:rsidRDefault="0062521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18.877,25</w:t>
            </w:r>
          </w:p>
        </w:tc>
      </w:tr>
      <w:tr w:rsidR="00237F0F" w:rsidRPr="00A03C80" w14:paraId="58DADBC0" w14:textId="77777777" w:rsidTr="00A03C80">
        <w:tc>
          <w:tcPr>
            <w:tcW w:w="4961" w:type="dxa"/>
          </w:tcPr>
          <w:p w14:paraId="726307D8" w14:textId="6574B9F1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UDRUGAMA-LD „ŠLJUKA“</w:t>
            </w:r>
          </w:p>
        </w:tc>
        <w:tc>
          <w:tcPr>
            <w:tcW w:w="2659" w:type="dxa"/>
          </w:tcPr>
          <w:p w14:paraId="5C30D7FD" w14:textId="2A337358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136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5DDEF342" w14:textId="77777777" w:rsidTr="00A03C80">
        <w:tc>
          <w:tcPr>
            <w:tcW w:w="4961" w:type="dxa"/>
          </w:tcPr>
          <w:p w14:paraId="2CB0C2D2" w14:textId="02A690E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DONACIJE UDRUGAMA-UDRUGA ŽENA BANIČEVEC</w:t>
            </w:r>
          </w:p>
        </w:tc>
        <w:tc>
          <w:tcPr>
            <w:tcW w:w="2659" w:type="dxa"/>
          </w:tcPr>
          <w:p w14:paraId="142EAE3C" w14:textId="5D53793A" w:rsidR="00237F0F" w:rsidRPr="00A03C80" w:rsidRDefault="0062521F" w:rsidP="009B31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31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237F0F">
              <w:rPr>
                <w:rFonts w:ascii="Arial" w:hAnsi="Arial" w:cs="Arial"/>
              </w:rPr>
              <w:t>000,00</w:t>
            </w:r>
          </w:p>
        </w:tc>
      </w:tr>
      <w:tr w:rsidR="00237F0F" w:rsidRPr="00A03C80" w14:paraId="25C2E71A" w14:textId="77777777" w:rsidTr="00A03C80">
        <w:tc>
          <w:tcPr>
            <w:tcW w:w="4961" w:type="dxa"/>
          </w:tcPr>
          <w:p w14:paraId="4ED696CB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UKUPNO:</w:t>
            </w:r>
          </w:p>
        </w:tc>
        <w:tc>
          <w:tcPr>
            <w:tcW w:w="2659" w:type="dxa"/>
          </w:tcPr>
          <w:p w14:paraId="1963D3D9" w14:textId="6A8EECD5" w:rsidR="00237F0F" w:rsidRPr="00A03C80" w:rsidRDefault="009B31E7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25B68">
              <w:rPr>
                <w:rFonts w:ascii="Arial" w:hAnsi="Arial" w:cs="Arial"/>
              </w:rPr>
              <w:t>.0</w:t>
            </w:r>
            <w:r w:rsidR="0062521F">
              <w:rPr>
                <w:rFonts w:ascii="Arial" w:hAnsi="Arial" w:cs="Arial"/>
              </w:rPr>
              <w:t>95,25</w:t>
            </w:r>
          </w:p>
        </w:tc>
      </w:tr>
    </w:tbl>
    <w:p w14:paraId="41289DEC" w14:textId="77777777" w:rsidR="00911757" w:rsidRDefault="00911757" w:rsidP="00911757">
      <w:pPr>
        <w:jc w:val="center"/>
      </w:pPr>
      <w:bookmarkStart w:id="0" w:name="_GoBack"/>
      <w:bookmarkEnd w:id="0"/>
    </w:p>
    <w:sectPr w:rsidR="00911757" w:rsidSect="0063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7"/>
    <w:rsid w:val="00022054"/>
    <w:rsid w:val="000F085C"/>
    <w:rsid w:val="00237F0F"/>
    <w:rsid w:val="00255427"/>
    <w:rsid w:val="00325B68"/>
    <w:rsid w:val="0035145A"/>
    <w:rsid w:val="0036431D"/>
    <w:rsid w:val="003D4C22"/>
    <w:rsid w:val="003F403A"/>
    <w:rsid w:val="0051423D"/>
    <w:rsid w:val="005869BF"/>
    <w:rsid w:val="0062521F"/>
    <w:rsid w:val="00632895"/>
    <w:rsid w:val="00666BE5"/>
    <w:rsid w:val="007D0BA6"/>
    <w:rsid w:val="008D6DDC"/>
    <w:rsid w:val="00911757"/>
    <w:rsid w:val="00956797"/>
    <w:rsid w:val="00984481"/>
    <w:rsid w:val="00984BCC"/>
    <w:rsid w:val="009B31E7"/>
    <w:rsid w:val="00A03C80"/>
    <w:rsid w:val="00A11480"/>
    <w:rsid w:val="00A8185F"/>
    <w:rsid w:val="00BC63EA"/>
    <w:rsid w:val="00CA1361"/>
    <w:rsid w:val="00E14DB0"/>
    <w:rsid w:val="00E61153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Korisnik</cp:lastModifiedBy>
  <cp:revision>5</cp:revision>
  <cp:lastPrinted>2018-01-22T11:30:00Z</cp:lastPrinted>
  <dcterms:created xsi:type="dcterms:W3CDTF">2023-01-05T11:54:00Z</dcterms:created>
  <dcterms:modified xsi:type="dcterms:W3CDTF">2023-01-10T09:03:00Z</dcterms:modified>
</cp:coreProperties>
</file>