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67DE4" w14:textId="77777777" w:rsidR="00911757" w:rsidRDefault="00911757" w:rsidP="00911757">
      <w:pPr>
        <w:jc w:val="center"/>
        <w:rPr>
          <w:rFonts w:ascii="Arial" w:hAnsi="Arial" w:cs="Arial"/>
        </w:rPr>
      </w:pPr>
      <w:r w:rsidRPr="00A03C80">
        <w:rPr>
          <w:rFonts w:ascii="Arial" w:hAnsi="Arial" w:cs="Arial"/>
        </w:rPr>
        <w:t>OPĆINA RAKOVEC</w:t>
      </w:r>
    </w:p>
    <w:p w14:paraId="56788F29" w14:textId="77777777" w:rsidR="00E14DB0" w:rsidRPr="00A03C80" w:rsidRDefault="00E14DB0" w:rsidP="00911757">
      <w:pPr>
        <w:jc w:val="center"/>
        <w:rPr>
          <w:rFonts w:ascii="Arial" w:hAnsi="Arial" w:cs="Arial"/>
        </w:rPr>
      </w:pPr>
    </w:p>
    <w:p w14:paraId="6A18F0FB" w14:textId="77777777" w:rsidR="00F93001" w:rsidRDefault="00911757" w:rsidP="00911757">
      <w:pPr>
        <w:jc w:val="center"/>
        <w:rPr>
          <w:rFonts w:ascii="Arial" w:hAnsi="Arial" w:cs="Arial"/>
        </w:rPr>
      </w:pPr>
      <w:r w:rsidRPr="00A03C80">
        <w:rPr>
          <w:rFonts w:ascii="Arial" w:hAnsi="Arial" w:cs="Arial"/>
        </w:rPr>
        <w:t xml:space="preserve">TEKUĆE DONACIJE ISPLAĆENE </w:t>
      </w:r>
      <w:r w:rsidR="00F93001">
        <w:rPr>
          <w:rFonts w:ascii="Arial" w:hAnsi="Arial" w:cs="Arial"/>
        </w:rPr>
        <w:t xml:space="preserve">ZA RAZDOBLJE </w:t>
      </w:r>
    </w:p>
    <w:p w14:paraId="59E1CC43" w14:textId="6B3B85C5" w:rsidR="00F93001" w:rsidRPr="00A03C80" w:rsidRDefault="00F93001" w:rsidP="0091175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OD 01.01.20</w:t>
      </w:r>
      <w:r w:rsidR="00237F0F">
        <w:rPr>
          <w:rFonts w:ascii="Arial" w:hAnsi="Arial" w:cs="Arial"/>
        </w:rPr>
        <w:t>20</w:t>
      </w:r>
      <w:r>
        <w:rPr>
          <w:rFonts w:ascii="Arial" w:hAnsi="Arial" w:cs="Arial"/>
        </w:rPr>
        <w:t>. – 31.12.20</w:t>
      </w:r>
      <w:r w:rsidR="00237F0F">
        <w:rPr>
          <w:rFonts w:ascii="Arial" w:hAnsi="Arial" w:cs="Arial"/>
        </w:rPr>
        <w:t>20</w:t>
      </w:r>
      <w:r>
        <w:rPr>
          <w:rFonts w:ascii="Arial" w:hAnsi="Arial" w:cs="Arial"/>
        </w:rPr>
        <w:t>. GODINE</w:t>
      </w:r>
    </w:p>
    <w:p w14:paraId="46660294" w14:textId="77777777" w:rsidR="00911757" w:rsidRPr="00A03C80" w:rsidRDefault="00911757" w:rsidP="00911757">
      <w:pPr>
        <w:jc w:val="center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961"/>
        <w:gridCol w:w="2659"/>
      </w:tblGrid>
      <w:tr w:rsidR="00237F0F" w:rsidRPr="00A03C80" w14:paraId="368568E1" w14:textId="77777777" w:rsidTr="00A03C80">
        <w:tc>
          <w:tcPr>
            <w:tcW w:w="4961" w:type="dxa"/>
          </w:tcPr>
          <w:p w14:paraId="2C9132DA" w14:textId="64767744" w:rsidR="00237F0F" w:rsidRPr="00A03C80" w:rsidRDefault="00237F0F" w:rsidP="00911757">
            <w:pPr>
              <w:jc w:val="center"/>
              <w:rPr>
                <w:rFonts w:ascii="Arial" w:hAnsi="Arial" w:cs="Arial"/>
              </w:rPr>
            </w:pPr>
            <w:r w:rsidRPr="00A03C80">
              <w:rPr>
                <w:rFonts w:ascii="Arial" w:hAnsi="Arial" w:cs="Arial"/>
              </w:rPr>
              <w:t>TEKUĆE DONACIJE SPORTSKIM DRUŠTVIMA-NK RAKOVEC</w:t>
            </w:r>
          </w:p>
        </w:tc>
        <w:tc>
          <w:tcPr>
            <w:tcW w:w="2659" w:type="dxa"/>
          </w:tcPr>
          <w:p w14:paraId="59589628" w14:textId="1AD97518" w:rsidR="00237F0F" w:rsidRDefault="00237F0F" w:rsidP="009117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80.000,00</w:t>
            </w:r>
          </w:p>
        </w:tc>
      </w:tr>
      <w:tr w:rsidR="00237F0F" w:rsidRPr="00A03C80" w14:paraId="1D0DF7C3" w14:textId="77777777" w:rsidTr="00A03C80">
        <w:tc>
          <w:tcPr>
            <w:tcW w:w="4961" w:type="dxa"/>
          </w:tcPr>
          <w:p w14:paraId="1D11106C" w14:textId="5683ADD0" w:rsidR="00237F0F" w:rsidRPr="00A03C80" w:rsidRDefault="00237F0F" w:rsidP="00237F0F">
            <w:pPr>
              <w:jc w:val="center"/>
              <w:rPr>
                <w:rFonts w:ascii="Arial" w:hAnsi="Arial" w:cs="Arial"/>
              </w:rPr>
            </w:pPr>
            <w:r w:rsidRPr="00A03C80">
              <w:rPr>
                <w:rFonts w:ascii="Arial" w:hAnsi="Arial" w:cs="Arial"/>
              </w:rPr>
              <w:t>TEKUĆE DONACIJE-DVD RAKOVEC</w:t>
            </w:r>
          </w:p>
        </w:tc>
        <w:tc>
          <w:tcPr>
            <w:tcW w:w="2659" w:type="dxa"/>
          </w:tcPr>
          <w:p w14:paraId="32AFCB10" w14:textId="5FE79ED7" w:rsidR="00237F0F" w:rsidRDefault="00237F0F" w:rsidP="00237F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120.000,00</w:t>
            </w:r>
          </w:p>
        </w:tc>
      </w:tr>
      <w:tr w:rsidR="00237F0F" w:rsidRPr="00A03C80" w14:paraId="17AF201E" w14:textId="77777777" w:rsidTr="00A03C80">
        <w:tc>
          <w:tcPr>
            <w:tcW w:w="4961" w:type="dxa"/>
          </w:tcPr>
          <w:p w14:paraId="51CACEE3" w14:textId="2E5936FC" w:rsidR="00237F0F" w:rsidRPr="00A03C80" w:rsidRDefault="00237F0F" w:rsidP="00237F0F">
            <w:pPr>
              <w:jc w:val="center"/>
              <w:rPr>
                <w:rFonts w:ascii="Arial" w:hAnsi="Arial" w:cs="Arial"/>
              </w:rPr>
            </w:pPr>
            <w:r w:rsidRPr="00A03C80">
              <w:rPr>
                <w:rFonts w:ascii="Arial" w:hAnsi="Arial" w:cs="Arial"/>
              </w:rPr>
              <w:t>TEKUĆE DONACIJE HUM. ORGANIZACIJAMA-CRVENI KRIŽ VRBOVEC</w:t>
            </w:r>
          </w:p>
        </w:tc>
        <w:tc>
          <w:tcPr>
            <w:tcW w:w="2659" w:type="dxa"/>
          </w:tcPr>
          <w:p w14:paraId="6C6FCA41" w14:textId="619E93F9" w:rsidR="00237F0F" w:rsidRDefault="00237F0F" w:rsidP="00237F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18.000,00</w:t>
            </w:r>
          </w:p>
        </w:tc>
      </w:tr>
      <w:tr w:rsidR="00237F0F" w:rsidRPr="00A03C80" w14:paraId="657793AC" w14:textId="77777777" w:rsidTr="00A03C80">
        <w:tc>
          <w:tcPr>
            <w:tcW w:w="4961" w:type="dxa"/>
          </w:tcPr>
          <w:p w14:paraId="15CFC6C1" w14:textId="3A2243FE" w:rsidR="00237F0F" w:rsidRPr="00A03C80" w:rsidRDefault="00237F0F" w:rsidP="00237F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CIVILNA ZAŠTITA-DVD RAK</w:t>
            </w:r>
            <w:r w:rsidRPr="00A03C80">
              <w:rPr>
                <w:rFonts w:ascii="Arial" w:hAnsi="Arial" w:cs="Arial"/>
              </w:rPr>
              <w:t>OVEC</w:t>
            </w:r>
          </w:p>
        </w:tc>
        <w:tc>
          <w:tcPr>
            <w:tcW w:w="2659" w:type="dxa"/>
          </w:tcPr>
          <w:p w14:paraId="5F0888DE" w14:textId="0C9FA48A" w:rsidR="00237F0F" w:rsidRDefault="00237F0F" w:rsidP="00237F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1.000,00</w:t>
            </w:r>
          </w:p>
        </w:tc>
      </w:tr>
      <w:tr w:rsidR="00237F0F" w:rsidRPr="00A03C80" w14:paraId="6487E20F" w14:textId="77777777" w:rsidTr="00A03C80">
        <w:tc>
          <w:tcPr>
            <w:tcW w:w="4961" w:type="dxa"/>
          </w:tcPr>
          <w:p w14:paraId="3B2BE37E" w14:textId="77777777" w:rsidR="00237F0F" w:rsidRPr="00A03C80" w:rsidRDefault="00237F0F" w:rsidP="00237F0F">
            <w:pPr>
              <w:jc w:val="center"/>
              <w:rPr>
                <w:rFonts w:ascii="Arial" w:hAnsi="Arial" w:cs="Arial"/>
              </w:rPr>
            </w:pPr>
            <w:r w:rsidRPr="00A03C80">
              <w:rPr>
                <w:rFonts w:ascii="Arial" w:hAnsi="Arial" w:cs="Arial"/>
              </w:rPr>
              <w:t>TEKUĆE DONACIJE POL. STRANKAMA</w:t>
            </w:r>
          </w:p>
        </w:tc>
        <w:tc>
          <w:tcPr>
            <w:tcW w:w="2659" w:type="dxa"/>
          </w:tcPr>
          <w:p w14:paraId="1DC332FD" w14:textId="77777777" w:rsidR="00237F0F" w:rsidRPr="00A03C80" w:rsidRDefault="00237F0F" w:rsidP="00237F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11.022,00</w:t>
            </w:r>
          </w:p>
        </w:tc>
      </w:tr>
      <w:tr w:rsidR="00237F0F" w:rsidRPr="00A03C80" w14:paraId="71F26AE2" w14:textId="77777777" w:rsidTr="00A03C80">
        <w:tc>
          <w:tcPr>
            <w:tcW w:w="4961" w:type="dxa"/>
          </w:tcPr>
          <w:p w14:paraId="0E6C71AF" w14:textId="699C24CB" w:rsidR="00237F0F" w:rsidRPr="00A03C80" w:rsidRDefault="00237F0F" w:rsidP="00237F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ŽUPA SV. JURJA MUČENIKA, RAKOVEC</w:t>
            </w:r>
          </w:p>
        </w:tc>
        <w:tc>
          <w:tcPr>
            <w:tcW w:w="2659" w:type="dxa"/>
          </w:tcPr>
          <w:p w14:paraId="715200B7" w14:textId="556F7750" w:rsidR="00237F0F" w:rsidRPr="00A03C80" w:rsidRDefault="00237F0F" w:rsidP="00237F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15.000,00</w:t>
            </w:r>
          </w:p>
        </w:tc>
      </w:tr>
      <w:tr w:rsidR="00237F0F" w:rsidRPr="00A03C80" w14:paraId="58DADBC0" w14:textId="77777777" w:rsidTr="00A03C80">
        <w:tc>
          <w:tcPr>
            <w:tcW w:w="4961" w:type="dxa"/>
          </w:tcPr>
          <w:p w14:paraId="726307D8" w14:textId="6574B9F1" w:rsidR="00237F0F" w:rsidRPr="00A03C80" w:rsidRDefault="00237F0F" w:rsidP="00237F0F">
            <w:pPr>
              <w:jc w:val="center"/>
              <w:rPr>
                <w:rFonts w:ascii="Arial" w:hAnsi="Arial" w:cs="Arial"/>
              </w:rPr>
            </w:pPr>
            <w:r w:rsidRPr="00A03C80">
              <w:rPr>
                <w:rFonts w:ascii="Arial" w:hAnsi="Arial" w:cs="Arial"/>
              </w:rPr>
              <w:t>TEKUĆE DONACIJE UDRUGAMA-LD „ŠLJUKA“</w:t>
            </w:r>
          </w:p>
        </w:tc>
        <w:tc>
          <w:tcPr>
            <w:tcW w:w="2659" w:type="dxa"/>
          </w:tcPr>
          <w:p w14:paraId="5C30D7FD" w14:textId="314E9AFD" w:rsidR="00237F0F" w:rsidRPr="00A03C80" w:rsidRDefault="00237F0F" w:rsidP="00237F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12.000,00</w:t>
            </w:r>
          </w:p>
        </w:tc>
      </w:tr>
      <w:tr w:rsidR="00237F0F" w:rsidRPr="00A03C80" w14:paraId="6981C2B0" w14:textId="77777777" w:rsidTr="00A03C80">
        <w:tc>
          <w:tcPr>
            <w:tcW w:w="4961" w:type="dxa"/>
          </w:tcPr>
          <w:p w14:paraId="6660A5FF" w14:textId="795C88A3" w:rsidR="00237F0F" w:rsidRPr="00A03C80" w:rsidRDefault="00237F0F" w:rsidP="00237F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NOGOMETNI SAVEZ VRBOVEC</w:t>
            </w:r>
          </w:p>
        </w:tc>
        <w:tc>
          <w:tcPr>
            <w:tcW w:w="2659" w:type="dxa"/>
          </w:tcPr>
          <w:p w14:paraId="24CD0D3E" w14:textId="21B509E6" w:rsidR="00237F0F" w:rsidRPr="00A03C80" w:rsidRDefault="00237F0F" w:rsidP="00237F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5.000,00</w:t>
            </w:r>
          </w:p>
        </w:tc>
      </w:tr>
      <w:tr w:rsidR="00237F0F" w:rsidRPr="00A03C80" w14:paraId="5DDEF342" w14:textId="77777777" w:rsidTr="00A03C80">
        <w:tc>
          <w:tcPr>
            <w:tcW w:w="4961" w:type="dxa"/>
          </w:tcPr>
          <w:p w14:paraId="2CB0C2D2" w14:textId="02A690EC" w:rsidR="00237F0F" w:rsidRPr="00A03C80" w:rsidRDefault="00237F0F" w:rsidP="00237F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TEKUĆE DONACIJE UDRUGAMA-UDRUGA ŽENA BANIČEVEC</w:t>
            </w:r>
          </w:p>
        </w:tc>
        <w:tc>
          <w:tcPr>
            <w:tcW w:w="2659" w:type="dxa"/>
          </w:tcPr>
          <w:p w14:paraId="142EAE3C" w14:textId="38D4BA36" w:rsidR="00237F0F" w:rsidRPr="00A03C80" w:rsidRDefault="00237F0F" w:rsidP="00237F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18.000,00</w:t>
            </w:r>
          </w:p>
        </w:tc>
      </w:tr>
      <w:tr w:rsidR="00237F0F" w:rsidRPr="00A03C80" w14:paraId="25C2E71A" w14:textId="77777777" w:rsidTr="00A03C80">
        <w:tc>
          <w:tcPr>
            <w:tcW w:w="4961" w:type="dxa"/>
          </w:tcPr>
          <w:p w14:paraId="4ED696CB" w14:textId="77777777" w:rsidR="00237F0F" w:rsidRPr="00A03C80" w:rsidRDefault="00237F0F" w:rsidP="00237F0F">
            <w:pPr>
              <w:jc w:val="center"/>
              <w:rPr>
                <w:rFonts w:ascii="Arial" w:hAnsi="Arial" w:cs="Arial"/>
              </w:rPr>
            </w:pPr>
            <w:r w:rsidRPr="00A03C80">
              <w:rPr>
                <w:rFonts w:ascii="Arial" w:hAnsi="Arial" w:cs="Arial"/>
              </w:rPr>
              <w:t>UKUPNO:</w:t>
            </w:r>
          </w:p>
        </w:tc>
        <w:tc>
          <w:tcPr>
            <w:tcW w:w="2659" w:type="dxa"/>
          </w:tcPr>
          <w:p w14:paraId="1963D3D9" w14:textId="6F548A79" w:rsidR="00237F0F" w:rsidRPr="00A03C80" w:rsidRDefault="00237F0F" w:rsidP="00237F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280.022,00</w:t>
            </w:r>
          </w:p>
        </w:tc>
      </w:tr>
    </w:tbl>
    <w:p w14:paraId="41289DEC" w14:textId="77777777" w:rsidR="00911757" w:rsidRDefault="00911757" w:rsidP="00911757">
      <w:pPr>
        <w:jc w:val="center"/>
      </w:pPr>
    </w:p>
    <w:sectPr w:rsidR="00911757" w:rsidSect="00632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757"/>
    <w:rsid w:val="00237F0F"/>
    <w:rsid w:val="00255427"/>
    <w:rsid w:val="0035145A"/>
    <w:rsid w:val="0051423D"/>
    <w:rsid w:val="005869BF"/>
    <w:rsid w:val="00632895"/>
    <w:rsid w:val="007D0BA6"/>
    <w:rsid w:val="00911757"/>
    <w:rsid w:val="00956797"/>
    <w:rsid w:val="00984481"/>
    <w:rsid w:val="00984BCC"/>
    <w:rsid w:val="00A03C80"/>
    <w:rsid w:val="00A11480"/>
    <w:rsid w:val="00A8185F"/>
    <w:rsid w:val="00E14DB0"/>
    <w:rsid w:val="00F9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EE53B"/>
  <w15:docId w15:val="{992581AD-9897-48E6-8C4B-C2AED5CD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11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mbertek</dc:creator>
  <cp:lastModifiedBy>Opcina Rakovec</cp:lastModifiedBy>
  <cp:revision>2</cp:revision>
  <cp:lastPrinted>2018-01-22T11:30:00Z</cp:lastPrinted>
  <dcterms:created xsi:type="dcterms:W3CDTF">2021-02-16T09:26:00Z</dcterms:created>
  <dcterms:modified xsi:type="dcterms:W3CDTF">2021-02-16T09:26:00Z</dcterms:modified>
</cp:coreProperties>
</file>